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73C3">
      <w:pPr>
        <w:tabs>
          <w:tab w:val="left" w:pos="1680"/>
        </w:tabs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24"/>
        </w:rPr>
        <w:t>南京财经大学红山学院活动立项申请表</w:t>
      </w:r>
      <w:bookmarkEnd w:id="0"/>
    </w:p>
    <w:p w14:paraId="200BCC25">
      <w:pPr>
        <w:tabs>
          <w:tab w:val="left" w:pos="1680"/>
        </w:tabs>
        <w:jc w:val="lef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编号</w:t>
      </w:r>
      <w:r>
        <w:rPr>
          <w:rFonts w:hint="eastAsia" w:ascii="Times New Roman" w:hAnsi="Times New Roman" w:eastAsia="宋体" w:cs="Times New Roman"/>
          <w:color w:val="FF0000"/>
          <w:sz w:val="28"/>
          <w:szCs w:val="24"/>
        </w:rPr>
        <w:t>（不填）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                              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276"/>
        <w:gridCol w:w="2602"/>
      </w:tblGrid>
      <w:tr w14:paraId="0281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60F0ABCA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854" w:type="dxa"/>
            <w:gridSpan w:val="3"/>
            <w:vAlign w:val="center"/>
          </w:tcPr>
          <w:p w14:paraId="2A91BE14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学生组织X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社团</w:t>
            </w:r>
          </w:p>
        </w:tc>
      </w:tr>
      <w:tr w14:paraId="1229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59AA91F2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指导单位</w:t>
            </w:r>
          </w:p>
        </w:tc>
        <w:tc>
          <w:tcPr>
            <w:tcW w:w="6854" w:type="dxa"/>
            <w:gridSpan w:val="3"/>
            <w:vAlign w:val="center"/>
          </w:tcPr>
          <w:p w14:paraId="310E03A8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EC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1976F848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2976" w:type="dxa"/>
            <w:vAlign w:val="center"/>
          </w:tcPr>
          <w:p w14:paraId="440B411B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B59EC0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2602" w:type="dxa"/>
            <w:vAlign w:val="center"/>
          </w:tcPr>
          <w:p w14:paraId="54D2FB28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31A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5E7FE19D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976" w:type="dxa"/>
            <w:vAlign w:val="center"/>
          </w:tcPr>
          <w:p w14:paraId="58E939C3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B98730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受众群体</w:t>
            </w:r>
          </w:p>
        </w:tc>
        <w:tc>
          <w:tcPr>
            <w:tcW w:w="2602" w:type="dxa"/>
            <w:vAlign w:val="center"/>
          </w:tcPr>
          <w:p w14:paraId="3CCA69C7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909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64A98769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活动等级</w:t>
            </w:r>
          </w:p>
        </w:tc>
        <w:tc>
          <w:tcPr>
            <w:tcW w:w="6854" w:type="dxa"/>
            <w:gridSpan w:val="3"/>
            <w:vAlign w:val="center"/>
          </w:tcPr>
          <w:p w14:paraId="3853086E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院级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活动□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F020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一般活动□</w:t>
            </w:r>
          </w:p>
        </w:tc>
      </w:tr>
      <w:tr w14:paraId="6261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68" w:type="dxa"/>
            <w:vAlign w:val="center"/>
          </w:tcPr>
          <w:p w14:paraId="547E11A4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组织形式</w:t>
            </w:r>
          </w:p>
        </w:tc>
        <w:tc>
          <w:tcPr>
            <w:tcW w:w="6854" w:type="dxa"/>
            <w:gridSpan w:val="3"/>
            <w:vAlign w:val="center"/>
          </w:tcPr>
          <w:p w14:paraId="60E82D94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□主办 □联合主办 □承办 □联合承办 □协办</w:t>
            </w:r>
          </w:p>
        </w:tc>
      </w:tr>
      <w:tr w14:paraId="39EF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68" w:type="dxa"/>
            <w:vAlign w:val="center"/>
          </w:tcPr>
          <w:p w14:paraId="628A89DB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6854" w:type="dxa"/>
            <w:gridSpan w:val="3"/>
            <w:vAlign w:val="center"/>
          </w:tcPr>
          <w:p w14:paraId="408ACB3E">
            <w:pPr>
              <w:tabs>
                <w:tab w:val="left" w:pos="1635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BC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FC41132">
            <w:pPr>
              <w:tabs>
                <w:tab w:val="left" w:pos="1680"/>
              </w:tabs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经费来源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579006AA">
            <w:pPr>
              <w:tabs>
                <w:tab w:val="left" w:pos="1680"/>
              </w:tabs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44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  <w:jc w:val="center"/>
        </w:trPr>
        <w:tc>
          <w:tcPr>
            <w:tcW w:w="1668" w:type="dxa"/>
            <w:vAlign w:val="center"/>
          </w:tcPr>
          <w:p w14:paraId="1317BFE5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简要策划案（背景、意义、时间、活动过程、预期效果、大致经费预算等）</w:t>
            </w:r>
          </w:p>
        </w:tc>
        <w:tc>
          <w:tcPr>
            <w:tcW w:w="6854" w:type="dxa"/>
            <w:gridSpan w:val="3"/>
          </w:tcPr>
          <w:p w14:paraId="602C71CB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587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668" w:type="dxa"/>
            <w:vAlign w:val="center"/>
          </w:tcPr>
          <w:p w14:paraId="07930341">
            <w:pPr>
              <w:tabs>
                <w:tab w:val="left" w:pos="1680"/>
              </w:tabs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指导教师意见</w:t>
            </w:r>
          </w:p>
        </w:tc>
        <w:tc>
          <w:tcPr>
            <w:tcW w:w="6854" w:type="dxa"/>
            <w:gridSpan w:val="3"/>
            <w:vAlign w:val="bottom"/>
          </w:tcPr>
          <w:p w14:paraId="7806E910"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3429FD1">
            <w:pPr>
              <w:tabs>
                <w:tab w:val="left" w:pos="1680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签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名：</w:t>
            </w:r>
          </w:p>
          <w:p w14:paraId="3027921F"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6F99CB1"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 w14:paraId="69E5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vAlign w:val="center"/>
          </w:tcPr>
          <w:p w14:paraId="58941C8F"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指导单位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3"/>
            <w:vAlign w:val="bottom"/>
          </w:tcPr>
          <w:p w14:paraId="556D39D8"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3BD46F0"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 w14:paraId="2E50E910"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5BE5FAB"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 w14:paraId="6533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D6E15F1"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团委意见</w:t>
            </w:r>
          </w:p>
        </w:tc>
        <w:tc>
          <w:tcPr>
            <w:tcW w:w="6854" w:type="dxa"/>
            <w:gridSpan w:val="3"/>
            <w:shd w:val="clear" w:color="auto" w:fill="auto"/>
            <w:vAlign w:val="bottom"/>
          </w:tcPr>
          <w:p w14:paraId="4CA35E52"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74DAD72"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 w14:paraId="36B93B15"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892CE71">
            <w:pPr>
              <w:tabs>
                <w:tab w:val="left" w:pos="4843"/>
              </w:tabs>
              <w:jc w:val="righ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 w14:paraId="4949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FC6DDB">
            <w:pPr>
              <w:tabs>
                <w:tab w:val="left" w:pos="1680"/>
              </w:tabs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项目处理办法</w:t>
            </w:r>
          </w:p>
          <w:p w14:paraId="5003D07F">
            <w:pPr>
              <w:tabs>
                <w:tab w:val="left" w:pos="1680"/>
              </w:tabs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（此处不填）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14:paraId="73BC190F">
            <w:pPr>
              <w:tabs>
                <w:tab w:val="left" w:pos="1680"/>
              </w:tabs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  <w:p w14:paraId="7D6AC690">
            <w:pPr>
              <w:tabs>
                <w:tab w:val="left" w:pos="1680"/>
              </w:tabs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不立项□  立项不资助□  立项一般资助□  立项重点资助□</w:t>
            </w:r>
          </w:p>
        </w:tc>
      </w:tr>
    </w:tbl>
    <w:p w14:paraId="4F321D05">
      <w:pPr>
        <w:tabs>
          <w:tab w:val="left" w:pos="1680"/>
        </w:tabs>
        <w:jc w:val="left"/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</w:pPr>
    </w:p>
    <w:p w14:paraId="1E502121">
      <w:pPr>
        <w:tabs>
          <w:tab w:val="left" w:pos="1680"/>
        </w:tabs>
        <w:jc w:val="left"/>
        <w:rPr>
          <w:rFonts w:hint="default" w:ascii="Times New Roman" w:hAnsi="Times New Roman" w:eastAsia="宋体" w:cs="Times New Roman"/>
          <w:color w:val="FF000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注：申请表正反打印，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Hans"/>
        </w:rPr>
        <w:t>后</w:t>
      </w:r>
      <w:r>
        <w:rPr>
          <w:rFonts w:hint="eastAsia" w:ascii="Times New Roman" w:hAnsi="Times New Roman" w:eastAsia="宋体" w:cs="Times New Roman"/>
          <w:color w:val="FF0000"/>
          <w:sz w:val="24"/>
          <w:szCs w:val="32"/>
          <w:lang w:val="en-US" w:eastAsia="zh-CN"/>
        </w:rPr>
        <w:t>附策划书。</w:t>
      </w:r>
    </w:p>
    <w:p w14:paraId="33516FA7">
      <w:pPr>
        <w:rPr>
          <w:rFonts w:ascii="Times New Roman" w:hAnsi="Times New Roman" w:eastAsia="宋体" w:cs="Times New Roman"/>
          <w:szCs w:val="24"/>
        </w:rPr>
      </w:pPr>
    </w:p>
    <w:p w14:paraId="525C345F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2F50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94084E"/>
    <w:rsid w:val="0003478B"/>
    <w:rsid w:val="00054A6A"/>
    <w:rsid w:val="0009127F"/>
    <w:rsid w:val="000A184D"/>
    <w:rsid w:val="00122E89"/>
    <w:rsid w:val="0014629F"/>
    <w:rsid w:val="00157858"/>
    <w:rsid w:val="00157AFB"/>
    <w:rsid w:val="001E04FD"/>
    <w:rsid w:val="001E7D5C"/>
    <w:rsid w:val="00220DDC"/>
    <w:rsid w:val="00237821"/>
    <w:rsid w:val="002C2691"/>
    <w:rsid w:val="002D2C67"/>
    <w:rsid w:val="002D5FA2"/>
    <w:rsid w:val="002E03B9"/>
    <w:rsid w:val="002E4FD6"/>
    <w:rsid w:val="003133E2"/>
    <w:rsid w:val="00375E44"/>
    <w:rsid w:val="00451BEF"/>
    <w:rsid w:val="00464CDA"/>
    <w:rsid w:val="00482407"/>
    <w:rsid w:val="00491F76"/>
    <w:rsid w:val="004A3E17"/>
    <w:rsid w:val="004B2033"/>
    <w:rsid w:val="004C68E1"/>
    <w:rsid w:val="004D43B6"/>
    <w:rsid w:val="005512D5"/>
    <w:rsid w:val="00573435"/>
    <w:rsid w:val="00595B30"/>
    <w:rsid w:val="005A2987"/>
    <w:rsid w:val="005A4A01"/>
    <w:rsid w:val="006057CA"/>
    <w:rsid w:val="00656F9D"/>
    <w:rsid w:val="006634DB"/>
    <w:rsid w:val="00671541"/>
    <w:rsid w:val="006847C9"/>
    <w:rsid w:val="00696E25"/>
    <w:rsid w:val="006A1500"/>
    <w:rsid w:val="006B0256"/>
    <w:rsid w:val="006C3DB3"/>
    <w:rsid w:val="006C6509"/>
    <w:rsid w:val="0079462B"/>
    <w:rsid w:val="00861780"/>
    <w:rsid w:val="009014A8"/>
    <w:rsid w:val="00904366"/>
    <w:rsid w:val="009108C4"/>
    <w:rsid w:val="009301F0"/>
    <w:rsid w:val="00933E23"/>
    <w:rsid w:val="0094084E"/>
    <w:rsid w:val="009D1F08"/>
    <w:rsid w:val="00A407C8"/>
    <w:rsid w:val="00A56C61"/>
    <w:rsid w:val="00A66C25"/>
    <w:rsid w:val="00A94F17"/>
    <w:rsid w:val="00AA2344"/>
    <w:rsid w:val="00AB5F4C"/>
    <w:rsid w:val="00AC29D5"/>
    <w:rsid w:val="00AD2DB6"/>
    <w:rsid w:val="00AD75AA"/>
    <w:rsid w:val="00B12431"/>
    <w:rsid w:val="00B362AC"/>
    <w:rsid w:val="00BF691A"/>
    <w:rsid w:val="00C2435A"/>
    <w:rsid w:val="00C54238"/>
    <w:rsid w:val="00CF597D"/>
    <w:rsid w:val="00CF5C4D"/>
    <w:rsid w:val="00D7040A"/>
    <w:rsid w:val="00D95FB0"/>
    <w:rsid w:val="00DA2D88"/>
    <w:rsid w:val="00DF4F2B"/>
    <w:rsid w:val="00E16371"/>
    <w:rsid w:val="00E40739"/>
    <w:rsid w:val="00E44EDF"/>
    <w:rsid w:val="00E6570D"/>
    <w:rsid w:val="00E83B0B"/>
    <w:rsid w:val="00E87AD4"/>
    <w:rsid w:val="00E912BF"/>
    <w:rsid w:val="00EF5920"/>
    <w:rsid w:val="00F37074"/>
    <w:rsid w:val="00F779CB"/>
    <w:rsid w:val="00F932C2"/>
    <w:rsid w:val="00FA70A2"/>
    <w:rsid w:val="00FF546E"/>
    <w:rsid w:val="046701BC"/>
    <w:rsid w:val="04D26D87"/>
    <w:rsid w:val="0EE04D7C"/>
    <w:rsid w:val="18711C1C"/>
    <w:rsid w:val="206844D0"/>
    <w:rsid w:val="2DA77EB4"/>
    <w:rsid w:val="2F7E255D"/>
    <w:rsid w:val="34EF74A0"/>
    <w:rsid w:val="35B666C2"/>
    <w:rsid w:val="398D71A7"/>
    <w:rsid w:val="3B1F784B"/>
    <w:rsid w:val="4B6669FD"/>
    <w:rsid w:val="5146279F"/>
    <w:rsid w:val="53FB2338"/>
    <w:rsid w:val="5ECA5B63"/>
    <w:rsid w:val="5F606028"/>
    <w:rsid w:val="62C1031A"/>
    <w:rsid w:val="672C2A5E"/>
    <w:rsid w:val="6F03473D"/>
    <w:rsid w:val="729870BE"/>
    <w:rsid w:val="FD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192</Words>
  <Characters>194</Characters>
  <Lines>2</Lines>
  <Paragraphs>1</Paragraphs>
  <TotalTime>3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2020-02-17T15:12:00Z</dcterms:created>
  <dc:creator>微软用户</dc:creator>
  <cp:lastModifiedBy>初见</cp:lastModifiedBy>
  <dcterms:modified xsi:type="dcterms:W3CDTF">2025-04-30T06:24:27Z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86140AD5ACD641F4A8853212CBE98301_13</vt:lpwstr>
  </property>
  <property fmtid="{D5CDD505-2E9C-101B-9397-08002B2CF9AE}" pid="4" name="KSOTemplateDocerSaveRecord">
    <vt:lpwstr>eyJoZGlkIjoiNDU1M2FiMGJkYmIxNTIzZjU3YTk4MDdiMDY0Y2UzNTEiLCJ1c2VySWQiOiIyNDQ1Nzg0MDIifQ==</vt:lpwstr>
  </property>
</Properties>
</file>