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9BCE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color w:val="000000"/>
          <w:sz w:val="32"/>
          <w:szCs w:val="32"/>
        </w:rPr>
      </w:pPr>
      <w:r>
        <w:rPr>
          <w:rFonts w:hint="eastAsia" w:ascii="Times New Roman" w:hAnsi="Times New Roman" w:eastAsia="方正小标宋_GBK"/>
          <w:color w:val="000000"/>
          <w:sz w:val="32"/>
          <w:szCs w:val="32"/>
        </w:rPr>
        <w:t>2026年南京财经大学</w:t>
      </w:r>
      <w:r>
        <w:rPr>
          <w:rFonts w:hint="eastAsia" w:ascii="Times New Roman" w:hAnsi="Times New Roman" w:eastAsia="方正小标宋_GBK"/>
          <w:color w:val="000000"/>
          <w:sz w:val="32"/>
          <w:szCs w:val="32"/>
          <w:lang w:val="en-US" w:eastAsia="zh-CN"/>
        </w:rPr>
        <w:t>红山学院</w:t>
      </w:r>
      <w:r>
        <w:rPr>
          <w:rFonts w:hint="eastAsia" w:ascii="Times New Roman" w:hAnsi="Times New Roman" w:eastAsia="方正小标宋_GBK"/>
          <w:color w:val="000000"/>
          <w:sz w:val="32"/>
          <w:szCs w:val="32"/>
        </w:rPr>
        <w:t>团干部思政技能大比武</w:t>
      </w:r>
    </w:p>
    <w:p w14:paraId="3E1CA92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rPr>
          <w:rFonts w:ascii="Times New Roman" w:hAnsi="Times New Roman" w:eastAsia="方正楷体_GBK"/>
          <w:color w:val="000000"/>
          <w:kern w:val="0"/>
          <w:szCs w:val="21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参赛</w:t>
      </w:r>
      <w:r>
        <w:rPr>
          <w:rFonts w:hint="eastAsia" w:ascii="Times New Roman" w:hAnsi="Times New Roman" w:eastAsia="方正小标宋_GBK"/>
          <w:color w:val="000000"/>
          <w:sz w:val="36"/>
          <w:szCs w:val="36"/>
          <w:lang w:val="en-US" w:eastAsia="zh-CN"/>
        </w:rPr>
        <w:t>报名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584"/>
        <w:gridCol w:w="1653"/>
        <w:gridCol w:w="1647"/>
        <w:gridCol w:w="2232"/>
      </w:tblGrid>
      <w:tr w14:paraId="5F1F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F788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  名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446F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3DFE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  别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82E5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BBF7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照片</w:t>
            </w:r>
          </w:p>
        </w:tc>
      </w:tr>
      <w:tr w14:paraId="72B5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8A55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民  族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13977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1589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C9F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58F3"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6F1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2AC0">
            <w:pPr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政治面貌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567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B837">
            <w:pPr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所在学院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5F40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660C"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C6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AD7C">
            <w:pPr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学号/工号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8D1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9B84">
            <w:pPr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手机号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92048">
            <w:pPr>
              <w:tabs>
                <w:tab w:val="left" w:pos="360"/>
              </w:tabs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4587"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B4C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E552">
            <w:pPr>
              <w:jc w:val="center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专项赛</w:t>
            </w:r>
          </w:p>
        </w:tc>
        <w:tc>
          <w:tcPr>
            <w:tcW w:w="4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BF7C">
            <w:pPr>
              <w:spacing w:line="400" w:lineRule="exact"/>
              <w:jc w:val="left"/>
              <w:rPr>
                <w:rFonts w:hint="default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专职团干部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赛道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学生团支部书记赛道</w:t>
            </w:r>
          </w:p>
          <w:p w14:paraId="01D35404">
            <w:pPr>
              <w:spacing w:line="400" w:lineRule="exact"/>
              <w:jc w:val="left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兼挂职团干部、青年教师和辅导员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赛道</w:t>
            </w:r>
          </w:p>
          <w:p w14:paraId="19C5A549"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</w:rPr>
              <w:t>大中小学思政教育一体化专项赛</w:t>
            </w:r>
          </w:p>
        </w:tc>
        <w:tc>
          <w:tcPr>
            <w:tcW w:w="2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625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69A0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8991">
            <w:pPr>
              <w:spacing w:line="42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讲稿</w:t>
            </w:r>
          </w:p>
        </w:tc>
        <w:tc>
          <w:tcPr>
            <w:tcW w:w="7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5C61A">
            <w:pPr>
              <w:spacing w:line="420" w:lineRule="exact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讲稿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包含标题、正文。课程设</w:t>
            </w:r>
            <w:r>
              <w:rPr>
                <w:rFonts w:hint="eastAsia" w:ascii="Times New Roman" w:hAnsi="Times New Roman" w:eastAsia="方正仿宋_GBK"/>
                <w:sz w:val="24"/>
              </w:rPr>
              <w:t>计时长不超过8分钟。</w:t>
            </w:r>
          </w:p>
          <w:p w14:paraId="5A5D6D7D">
            <w:pPr>
              <w:pStyle w:val="2"/>
              <w:ind w:left="0" w:leftChars="0" w:firstLine="0" w:firstLineChars="0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</w:p>
          <w:p w14:paraId="303DDC61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17F24153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4DAEF685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6F216A76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28A5A94E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275A0B7F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7EB41C4A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1BDA0D07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541D9E63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35735DE1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090B877A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05FC0E41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529AB54F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5CA28CF4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439EEFA0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  <w:p w14:paraId="014DBD14">
            <w:pPr>
              <w:pStyle w:val="2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</w:tbl>
    <w:p w14:paraId="41F567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7BEB52-4D71-4820-91F5-81AF5CB393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99B9833-EEE6-4E73-944C-1EE39379803F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3" w:fontKey="{214E89DD-A143-44E7-865C-86B52DB225A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B313F7C-B3A5-419A-B43C-2643CF2532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MGZmNDNlZTgzODdmZDVhYjE3ODI2YTU1ZTNkOGUifQ=="/>
  </w:docVars>
  <w:rsids>
    <w:rsidRoot w:val="16323C17"/>
    <w:rsid w:val="118A4863"/>
    <w:rsid w:val="16323C17"/>
    <w:rsid w:val="32E75D4D"/>
    <w:rsid w:val="362762A5"/>
    <w:rsid w:val="41D7676E"/>
    <w:rsid w:val="4CE81326"/>
    <w:rsid w:val="54EF4316"/>
    <w:rsid w:val="626A4D3D"/>
    <w:rsid w:val="66EE360C"/>
    <w:rsid w:val="7C7B0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next w:val="1"/>
    <w:qFormat/>
    <w:uiPriority w:val="0"/>
    <w:pPr>
      <w:ind w:firstLine="420"/>
    </w:pPr>
  </w:style>
  <w:style w:type="character" w:styleId="10">
    <w:name w:val="Strong"/>
    <w:qFormat/>
    <w:uiPriority w:val="0"/>
    <w:rPr>
      <w:rFonts w:ascii="Verdana" w:hAnsi="Verdana" w:cs="Times New Roman"/>
      <w:b/>
      <w:bCs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0</Lines>
  <Paragraphs>0</Paragraphs>
  <TotalTime>6</TotalTime>
  <ScaleCrop>false</ScaleCrop>
  <LinksUpToDate>false</LinksUpToDate>
  <CharactersWithSpaces>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2024-07-05T07:28:00Z</dcterms:created>
  <dc:creator>jcx</dc:creator>
  <cp:lastModifiedBy>兔子</cp:lastModifiedBy>
  <dcterms:modified xsi:type="dcterms:W3CDTF">2026-05-09T06:29:00Z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38B978A76EFF488B9FED8D1EDC997691_13</vt:lpwstr>
  </property>
  <property fmtid="{D5CDD505-2E9C-101B-9397-08002B2CF9AE}" pid="4" name="KSOTemplateDocerSaveRecord">
    <vt:lpwstr>eyJoZGlkIjoiNjFmZDYwZWVhNzBjZTcyMWVkNTY5NjY1OWUyYzg2ZmEiLCJ1c2VySWQiOiI0MTM5OTk4MDEifQ==</vt:lpwstr>
  </property>
</Properties>
</file>